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47" w:rsidRPr="00F75049" w:rsidRDefault="00F12947" w:rsidP="00F12947">
      <w:pPr>
        <w:spacing w:after="0" w:line="240" w:lineRule="auto"/>
        <w:rPr>
          <w:rFonts w:ascii="&amp;quot" w:eastAsia="Times New Roman" w:hAnsi="&amp;quot" w:cs="Times New Roman"/>
          <w:b/>
          <w:color w:val="333333"/>
          <w:sz w:val="27"/>
          <w:szCs w:val="27"/>
          <w:lang w:eastAsia="cs-CZ"/>
        </w:rPr>
      </w:pPr>
      <w:r w:rsidRPr="00F75049">
        <w:rPr>
          <w:rFonts w:ascii="Segoe UI Light" w:hAnsi="Segoe UI Light" w:cs="Segoe UI Light"/>
          <w:b/>
          <w:color w:val="222222"/>
          <w:sz w:val="36"/>
          <w:szCs w:val="36"/>
        </w:rPr>
        <w:t>Dotazník klima třídy pro žáky 3. a 4. tříd</w:t>
      </w:r>
      <w:r w:rsidR="00F75049">
        <w:rPr>
          <w:rFonts w:ascii="Segoe UI Light" w:hAnsi="Segoe UI Light" w:cs="Segoe UI Light"/>
          <w:b/>
          <w:color w:val="222222"/>
          <w:sz w:val="36"/>
          <w:szCs w:val="36"/>
        </w:rPr>
        <w:t xml:space="preserve"> – Výsledky plošně</w:t>
      </w:r>
    </w:p>
    <w:p w:rsidR="00F12947" w:rsidRDefault="00F12947" w:rsidP="00F12947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:rsidR="00F75049" w:rsidRDefault="00F75049" w:rsidP="00F12947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:rsidR="00F12947" w:rsidRDefault="00F12947" w:rsidP="00F12947">
      <w:pPr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</w:pPr>
      <w:r w:rsidRPr="00F12947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2.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12947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Do jaké třídy chodíš?</w:t>
      </w:r>
    </w:p>
    <w:p w:rsidR="00F75049" w:rsidRDefault="00F75049" w:rsidP="00F12947">
      <w:pPr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</w:pP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5024"/>
        <w:gridCol w:w="160"/>
        <w:gridCol w:w="160"/>
        <w:gridCol w:w="160"/>
        <w:gridCol w:w="193"/>
        <w:gridCol w:w="676"/>
      </w:tblGrid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884"/>
            </w:tblGrid>
            <w:tr w:rsidR="00F75049" w:rsidRPr="00F75049" w:rsidTr="00AB28E3">
              <w:trPr>
                <w:trHeight w:val="276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3.B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3.C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23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4.B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4.C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</w:t>
                  </w:r>
                </w:p>
              </w:tc>
            </w:tr>
          </w:tbl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Default="00F75049" w:rsidP="00F75049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6"/>
                <w:szCs w:val="26"/>
                <w:lang w:eastAsia="cs-CZ"/>
              </w:rPr>
            </w:pPr>
            <w:r w:rsidRPr="00F75049"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  <w:t>3.</w:t>
            </w:r>
            <w:r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  <w:t xml:space="preserve"> </w:t>
            </w:r>
            <w:r w:rsidRPr="00F75049">
              <w:rPr>
                <w:rFonts w:ascii="&amp;quot" w:eastAsia="Times New Roman" w:hAnsi="&amp;quot" w:cs="Times New Roman"/>
                <w:color w:val="333333"/>
                <w:sz w:val="26"/>
                <w:szCs w:val="26"/>
                <w:lang w:eastAsia="cs-CZ"/>
              </w:rPr>
              <w:t>Žáci v naší třídě si vzájemně pomáhají</w:t>
            </w:r>
          </w:p>
          <w:p w:rsidR="00F75049" w:rsidRPr="00F75049" w:rsidRDefault="00F75049" w:rsidP="00F75049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-3292475</wp:posOffset>
                  </wp:positionV>
                  <wp:extent cx="4324350" cy="3533775"/>
                  <wp:effectExtent l="0" t="0" r="0" b="9525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22"/>
            </w:tblGrid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Rozhodně nesouhlasím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Spíše nesouhlasím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36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Spíše 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69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Rozhodně 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</w:t>
                  </w:r>
                </w:p>
              </w:tc>
            </w:tr>
          </w:tbl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w:drawing>
                <wp:inline distT="0" distB="0" distL="0" distR="0" wp14:anchorId="1BA96FF5" wp14:editId="4E38D767">
                  <wp:extent cx="4324350" cy="353377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03C7" w:rsidRPr="00F75049" w:rsidRDefault="00F703C7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Default="00F75049" w:rsidP="00F75049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6"/>
                <w:szCs w:val="26"/>
                <w:lang w:eastAsia="cs-CZ"/>
              </w:rPr>
            </w:pPr>
            <w:r w:rsidRPr="00F75049"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  <w:t>4.</w:t>
            </w:r>
            <w:r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  <w:t xml:space="preserve"> </w:t>
            </w:r>
            <w:r w:rsidRPr="00F75049">
              <w:rPr>
                <w:rFonts w:ascii="&amp;quot" w:eastAsia="Times New Roman" w:hAnsi="&amp;quot" w:cs="Times New Roman"/>
                <w:color w:val="333333"/>
                <w:sz w:val="26"/>
                <w:szCs w:val="26"/>
                <w:lang w:eastAsia="cs-CZ"/>
              </w:rPr>
              <w:t>Když bych měl/a problémy s u</w:t>
            </w:r>
            <w:r>
              <w:rPr>
                <w:rFonts w:ascii="&amp;quot" w:eastAsia="Times New Roman" w:hAnsi="&amp;quot" w:cs="Times New Roman"/>
                <w:color w:val="333333"/>
                <w:sz w:val="26"/>
                <w:szCs w:val="26"/>
                <w:lang w:eastAsia="cs-CZ"/>
              </w:rPr>
              <w:t xml:space="preserve">čením, paní učitelka/asistentka </w:t>
            </w:r>
            <w:r w:rsidRPr="00F75049">
              <w:rPr>
                <w:rFonts w:ascii="&amp;quot" w:eastAsia="Times New Roman" w:hAnsi="&amp;quot" w:cs="Times New Roman"/>
                <w:color w:val="333333"/>
                <w:sz w:val="26"/>
                <w:szCs w:val="26"/>
                <w:lang w:eastAsia="cs-CZ"/>
              </w:rPr>
              <w:t>pedagoga by mi pomohla.</w:t>
            </w:r>
          </w:p>
          <w:p w:rsidR="00F75049" w:rsidRPr="00F75049" w:rsidRDefault="00F75049" w:rsidP="00F75049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</w:pPr>
          </w:p>
          <w:tbl>
            <w:tblPr>
              <w:tblW w:w="6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22"/>
            </w:tblGrid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Rozhodně nesouhlasím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Spíše nesouhlasím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Spíše 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</w:t>
                  </w:r>
                </w:p>
              </w:tc>
            </w:tr>
            <w:tr w:rsidR="00F75049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Rozhodně souhlasím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5049" w:rsidRPr="00F75049" w:rsidRDefault="00F75049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7504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86</w:t>
                  </w:r>
                </w:p>
              </w:tc>
            </w:tr>
            <w:tr w:rsidR="00AB28E3" w:rsidRPr="00F75049" w:rsidTr="00AB28E3">
              <w:trPr>
                <w:trHeight w:val="276"/>
              </w:trPr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28E3" w:rsidRPr="00F75049" w:rsidRDefault="00AB28E3" w:rsidP="00F750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28E3" w:rsidRPr="00F75049" w:rsidRDefault="00AB28E3" w:rsidP="00F750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4546600" cy="3351545"/>
                  <wp:effectExtent l="0" t="0" r="6350" b="127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645" cy="335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trHeight w:val="276"/>
        </w:trPr>
        <w:tc>
          <w:tcPr>
            <w:tcW w:w="7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</w:pPr>
            <w:r w:rsidRPr="00F75049"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  <w:lastRenderedPageBreak/>
              <w:t>5.</w:t>
            </w:r>
            <w:r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cs-CZ"/>
              </w:rPr>
              <w:t xml:space="preserve"> </w:t>
            </w:r>
            <w:r w:rsidRPr="00F75049">
              <w:rPr>
                <w:rFonts w:ascii="&amp;quot" w:eastAsia="Times New Roman" w:hAnsi="&amp;quot" w:cs="Times New Roman"/>
                <w:color w:val="333333"/>
                <w:sz w:val="26"/>
                <w:szCs w:val="26"/>
                <w:lang w:eastAsia="cs-CZ"/>
              </w:rPr>
              <w:t>Do školy se těším a chodím tam rád/a.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5049" w:rsidRPr="00F75049" w:rsidTr="00AB28E3">
        <w:trPr>
          <w:gridAfter w:val="1"/>
          <w:wAfter w:w="677" w:type="dxa"/>
          <w:trHeight w:val="27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F75049" w:rsidRPr="00F75049" w:rsidTr="00AB28E3">
        <w:trPr>
          <w:gridAfter w:val="1"/>
          <w:wAfter w:w="677" w:type="dxa"/>
          <w:trHeight w:val="27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F75049" w:rsidRPr="00F75049" w:rsidTr="00AB28E3">
        <w:trPr>
          <w:gridAfter w:val="1"/>
          <w:wAfter w:w="677" w:type="dxa"/>
          <w:trHeight w:val="27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F75049" w:rsidRPr="00F75049" w:rsidTr="00AB28E3">
        <w:trPr>
          <w:gridAfter w:val="1"/>
          <w:wAfter w:w="677" w:type="dxa"/>
          <w:trHeight w:val="27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F703C7" w:rsidRPr="00F75049" w:rsidTr="00AB28E3">
        <w:trPr>
          <w:gridAfter w:val="1"/>
          <w:wAfter w:w="677" w:type="dxa"/>
          <w:trHeight w:val="276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3C7" w:rsidRPr="00F75049" w:rsidRDefault="00F703C7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3C7" w:rsidRPr="00F75049" w:rsidRDefault="00F703C7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2531A" w:rsidRDefault="00F703C7" w:rsidP="00F75049">
      <w:pPr>
        <w:spacing w:after="0" w:line="240" w:lineRule="auto"/>
      </w:pPr>
      <w:r>
        <w:rPr>
          <w:noProof/>
        </w:rPr>
        <w:drawing>
          <wp:inline distT="0" distB="0" distL="0" distR="0" wp14:anchorId="3026A1D1" wp14:editId="551A9775">
            <wp:extent cx="4572000" cy="2743200"/>
            <wp:effectExtent l="0" t="0" r="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13A34194-B49E-4CA2-8730-68ECDD98DA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03C7" w:rsidRDefault="00F703C7" w:rsidP="00F75049">
      <w:pPr>
        <w:spacing w:after="0" w:line="240" w:lineRule="auto"/>
      </w:pPr>
    </w:p>
    <w:p w:rsidR="00F703C7" w:rsidRDefault="00F703C7" w:rsidP="00F75049">
      <w:pPr>
        <w:spacing w:after="0" w:line="240" w:lineRule="auto"/>
      </w:pPr>
    </w:p>
    <w:p w:rsidR="00F75049" w:rsidRDefault="00F75049" w:rsidP="00F75049">
      <w:pPr>
        <w:spacing w:after="0" w:line="240" w:lineRule="auto"/>
      </w:pPr>
    </w:p>
    <w:p w:rsidR="00F75049" w:rsidRP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F75049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6.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Když mám ve škole nějaký problém, najde se někdo, kdo mi pomůže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680"/>
      </w:tblGrid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Vždy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Většinou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Někdy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Málokdy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Nikdy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:rsidR="00F75049" w:rsidRDefault="00F75049" w:rsidP="00F75049">
      <w:pPr>
        <w:spacing w:after="0" w:line="240" w:lineRule="auto"/>
      </w:pPr>
    </w:p>
    <w:p w:rsidR="00F703C7" w:rsidRDefault="00F703C7" w:rsidP="00F75049">
      <w:pPr>
        <w:spacing w:after="0" w:line="240" w:lineRule="auto"/>
      </w:pPr>
      <w:r>
        <w:rPr>
          <w:noProof/>
        </w:rPr>
        <w:drawing>
          <wp:inline distT="0" distB="0" distL="0" distR="0" wp14:anchorId="742D5D02" wp14:editId="0B560D77">
            <wp:extent cx="4572000" cy="2743200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450480E6-3037-4B15-BDED-DBE9BA16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049" w:rsidRP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F75049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lastRenderedPageBreak/>
        <w:t>7.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Ve třídě se spolužáky raději soutěžím</w:t>
      </w:r>
      <w:r w:rsidR="00F703C7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,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 xml:space="preserve"> než s nimi spolupracuji.</w:t>
      </w:r>
    </w:p>
    <w:p w:rsidR="00F75049" w:rsidRDefault="00F75049" w:rsidP="00F75049">
      <w:pPr>
        <w:spacing w:after="0" w:line="240" w:lineRule="auto"/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680"/>
      </w:tblGrid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</w:tbl>
    <w:p w:rsidR="00F75049" w:rsidRDefault="00F75049" w:rsidP="00F75049">
      <w:pPr>
        <w:spacing w:after="0" w:line="240" w:lineRule="auto"/>
      </w:pPr>
    </w:p>
    <w:p w:rsidR="00AB28E3" w:rsidRDefault="00AB28E3" w:rsidP="00F75049">
      <w:pPr>
        <w:spacing w:after="0" w:line="240" w:lineRule="auto"/>
      </w:pPr>
      <w:r>
        <w:rPr>
          <w:noProof/>
        </w:rPr>
        <w:drawing>
          <wp:inline distT="0" distB="0" distL="0" distR="0" wp14:anchorId="59F6EE0C" wp14:editId="213104B7">
            <wp:extent cx="4083050" cy="3003550"/>
            <wp:effectExtent l="0" t="0" r="0" b="635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28E3" w:rsidRDefault="00AB28E3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:rsidR="00F75049" w:rsidRP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F75049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8.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Naši paní učitelku zajímá můj názor.</w:t>
      </w:r>
    </w:p>
    <w:p w:rsidR="00F75049" w:rsidRDefault="00F75049" w:rsidP="00F75049">
      <w:pPr>
        <w:spacing w:after="0" w:line="240" w:lineRule="auto"/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680"/>
      </w:tblGrid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</w:tbl>
    <w:p w:rsidR="00F75049" w:rsidRDefault="00F75049" w:rsidP="00F75049">
      <w:pPr>
        <w:spacing w:after="0" w:line="240" w:lineRule="auto"/>
      </w:pPr>
    </w:p>
    <w:p w:rsidR="00AB28E3" w:rsidRDefault="00AB28E3" w:rsidP="00F75049">
      <w:pPr>
        <w:spacing w:after="0" w:line="240" w:lineRule="auto"/>
      </w:pPr>
      <w:r>
        <w:rPr>
          <w:noProof/>
        </w:rPr>
        <w:drawing>
          <wp:inline distT="0" distB="0" distL="0" distR="0" wp14:anchorId="37902702" wp14:editId="05901B7E">
            <wp:extent cx="4152900" cy="29972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</w:pPr>
      <w:r w:rsidRPr="00F75049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lastRenderedPageBreak/>
        <w:t>9.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Učitelé na naší škole jsou k nám spravedliví.</w:t>
      </w:r>
    </w:p>
    <w:p w:rsid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680"/>
      </w:tblGrid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</w:tbl>
    <w:p w:rsid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:rsidR="00AB28E3" w:rsidRDefault="00AB28E3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5B1C0C2E" wp14:editId="117783FE">
            <wp:extent cx="4171950" cy="2965450"/>
            <wp:effectExtent l="0" t="0" r="0" b="635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:rsidR="00F75049" w:rsidRP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F75049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10.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Spolužáci ve třídě mě přijímají do kolektivu a zajímá je můj názor.</w:t>
      </w:r>
    </w:p>
    <w:p w:rsidR="00F75049" w:rsidRP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680"/>
      </w:tblGrid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</w:tbl>
    <w:p w:rsidR="00F75049" w:rsidRDefault="00F75049" w:rsidP="00F75049">
      <w:pPr>
        <w:spacing w:after="0" w:line="240" w:lineRule="auto"/>
      </w:pPr>
    </w:p>
    <w:p w:rsidR="00AB28E3" w:rsidRDefault="00C300F9" w:rsidP="00F75049">
      <w:pPr>
        <w:spacing w:after="0" w:line="240" w:lineRule="auto"/>
      </w:pPr>
      <w:r>
        <w:rPr>
          <w:noProof/>
        </w:rPr>
        <w:drawing>
          <wp:inline distT="0" distB="0" distL="0" distR="0" wp14:anchorId="3858D555" wp14:editId="7A3D079A">
            <wp:extent cx="4159250" cy="3028950"/>
            <wp:effectExtent l="0" t="0" r="0" b="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5049" w:rsidRP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F75049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lastRenderedPageBreak/>
        <w:t>11.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Ve třídě se vzájemně respektujeme (uznáváme).</w:t>
      </w:r>
    </w:p>
    <w:p w:rsidR="00F75049" w:rsidRDefault="00F75049" w:rsidP="00F75049">
      <w:pPr>
        <w:spacing w:after="0" w:line="240" w:lineRule="auto"/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680"/>
      </w:tblGrid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</w:tbl>
    <w:p w:rsidR="00F75049" w:rsidRDefault="00F75049" w:rsidP="00F75049">
      <w:pPr>
        <w:spacing w:after="0" w:line="240" w:lineRule="auto"/>
      </w:pPr>
    </w:p>
    <w:p w:rsidR="00050E44" w:rsidRDefault="00050E44" w:rsidP="00F75049">
      <w:pPr>
        <w:spacing w:after="0" w:line="240" w:lineRule="auto"/>
      </w:pPr>
      <w:r>
        <w:rPr>
          <w:noProof/>
        </w:rPr>
        <w:drawing>
          <wp:inline distT="0" distB="0" distL="0" distR="0" wp14:anchorId="018BE8FE" wp14:editId="1B7A5B49">
            <wp:extent cx="4229100" cy="3181350"/>
            <wp:effectExtent l="0" t="0" r="0" b="0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5049" w:rsidRDefault="00F75049" w:rsidP="00F75049">
      <w:pPr>
        <w:spacing w:after="0" w:line="240" w:lineRule="auto"/>
      </w:pPr>
    </w:p>
    <w:p w:rsidR="00050E44" w:rsidRDefault="00050E44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</w:p>
    <w:p w:rsidR="00F75049" w:rsidRPr="00F75049" w:rsidRDefault="00F75049" w:rsidP="00F75049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</w:pPr>
      <w:r w:rsidRPr="00F75049"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>12.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cs-CZ"/>
        </w:rPr>
        <w:t xml:space="preserve"> </w:t>
      </w:r>
      <w:r w:rsidRPr="00F75049">
        <w:rPr>
          <w:rFonts w:ascii="&amp;quot" w:eastAsia="Times New Roman" w:hAnsi="&amp;quot" w:cs="Times New Roman"/>
          <w:color w:val="333333"/>
          <w:sz w:val="26"/>
          <w:szCs w:val="26"/>
          <w:lang w:eastAsia="cs-CZ"/>
        </w:rPr>
        <w:t>Ve třídě je někdo, z koho mám strach.</w:t>
      </w:r>
    </w:p>
    <w:p w:rsidR="00F75049" w:rsidRDefault="00F75049" w:rsidP="00F75049">
      <w:pPr>
        <w:spacing w:after="0" w:line="240" w:lineRule="auto"/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680"/>
      </w:tblGrid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F75049" w:rsidRPr="00F75049" w:rsidTr="00F7504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Default="00050E44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F75049"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  <w:p w:rsidR="00050E44" w:rsidRPr="00F75049" w:rsidRDefault="00050E44" w:rsidP="00F75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49" w:rsidRPr="00F75049" w:rsidRDefault="00F75049" w:rsidP="00F750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5049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</w:tr>
    </w:tbl>
    <w:p w:rsidR="00F75049" w:rsidRDefault="00050E44" w:rsidP="00F75049">
      <w:pPr>
        <w:spacing w:after="0" w:line="240" w:lineRule="auto"/>
      </w:pPr>
      <w:r>
        <w:rPr>
          <w:noProof/>
        </w:rPr>
        <w:drawing>
          <wp:inline distT="0" distB="0" distL="0" distR="0" wp14:anchorId="66881248" wp14:editId="59605E34">
            <wp:extent cx="4019550" cy="2438400"/>
            <wp:effectExtent l="0" t="0" r="0" b="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sectPr w:rsidR="00F7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47"/>
    <w:rsid w:val="00050E44"/>
    <w:rsid w:val="0036754D"/>
    <w:rsid w:val="00905EC6"/>
    <w:rsid w:val="00AB28E3"/>
    <w:rsid w:val="00C2531A"/>
    <w:rsid w:val="00C300F9"/>
    <w:rsid w:val="00CB3B7A"/>
    <w:rsid w:val="00DE0287"/>
    <w:rsid w:val="00F12947"/>
    <w:rsid w:val="00F703C7"/>
    <w:rsid w:val="00F7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66BA"/>
  <w15:chartTrackingRefBased/>
  <w15:docId w15:val="{A94374C1-7D73-4502-8E35-ED538B2C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nalyze-view-detail-show-responses-data-text">
    <w:name w:val="analyze-view-detail-show-responses-data-text"/>
    <w:basedOn w:val="Standardnpsmoodstavce"/>
    <w:rsid w:val="00F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466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591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0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hart" Target="charts/chart5.xml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image" Target="media/image1.emf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Pracovn&#237;%20techniky\Z&#352;%20Eden\Dotazn&#237;k%20klima%20t&#345;&#237;dy%20pro%20&#382;&#225;ky%203.%20a%204.%20t&#345;&#237;d(1-12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Do školy se těším a chodím tam rád/a.</a:t>
            </a:r>
            <a:r>
              <a:rPr lang="cs-CZ" sz="1400" b="0" i="0" u="none" strike="noStrike" baseline="0"/>
              <a:t>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F4-4D71-B6D3-9D0C0D8714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F4-4D71-B6D3-9D0C0D8714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F4-4D71-B6D3-9D0C0D8714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F4-4D71-B6D3-9D0C0D8714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celkove'!$D$19:$D$22</c:f>
              <c:strCache>
                <c:ptCount val="4"/>
                <c:pt idx="0">
                  <c:v>Rozhodně nesouhlasím</c:v>
                </c:pt>
                <c:pt idx="1">
                  <c:v>Spíše nesouhlasím</c:v>
                </c:pt>
                <c:pt idx="2">
                  <c:v>Spíše souhlasím</c:v>
                </c:pt>
                <c:pt idx="3">
                  <c:v>Rozhodně souhlasím</c:v>
                </c:pt>
              </c:strCache>
            </c:strRef>
          </c:cat>
          <c:val>
            <c:numRef>
              <c:f>'skola celkove'!$E$19:$E$22</c:f>
              <c:numCache>
                <c:formatCode>General</c:formatCode>
                <c:ptCount val="4"/>
                <c:pt idx="0">
                  <c:v>20</c:v>
                </c:pt>
                <c:pt idx="1">
                  <c:v>32</c:v>
                </c:pt>
                <c:pt idx="2">
                  <c:v>46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5F4-4D71-B6D3-9D0C0D8714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Když mám ve škole nějaký problém, najde se někdo, kdo mi pomůže</a:t>
            </a:r>
            <a:r>
              <a:rPr lang="cs-CZ" sz="1400" b="0" i="0" u="none" strike="noStrike" baseline="0"/>
              <a:t>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2C-4B44-8CD1-85E7EA1370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2C-4B44-8CD1-85E7EA1370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2C-4B44-8CD1-85E7EA1370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2C-4B44-8CD1-85E7EA13706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2C-4B44-8CD1-85E7EA1370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celkove'!$D$26:$D$30</c:f>
              <c:strCache>
                <c:ptCount val="5"/>
                <c:pt idx="0">
                  <c:v>Vždy</c:v>
                </c:pt>
                <c:pt idx="1">
                  <c:v>Většinou</c:v>
                </c:pt>
                <c:pt idx="2">
                  <c:v>Někdy</c:v>
                </c:pt>
                <c:pt idx="3">
                  <c:v>Málokdy</c:v>
                </c:pt>
                <c:pt idx="4">
                  <c:v>Nikdy</c:v>
                </c:pt>
              </c:strCache>
            </c:strRef>
          </c:cat>
          <c:val>
            <c:numRef>
              <c:f>'skola celkove'!$E$26:$E$30</c:f>
              <c:numCache>
                <c:formatCode>General</c:formatCode>
                <c:ptCount val="5"/>
                <c:pt idx="0">
                  <c:v>42</c:v>
                </c:pt>
                <c:pt idx="1">
                  <c:v>49</c:v>
                </c:pt>
                <c:pt idx="2">
                  <c:v>25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52C-4B44-8CD1-85E7EA1370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cs-CZ" sz="1300" b="0" strike="noStrike" spc="-1">
                <a:latin typeface="Arial"/>
              </a:rPr>
              <a:t>Ve třídě se spolužáky raději soutěžím než s nimi spolupracuji.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'skola celkove'!$E$33</c:f>
              <c:strCache>
                <c:ptCount val="1"/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064-44B0-A296-F720FC7918F9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B064-44B0-A296-F720FC7918F9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B064-44B0-A296-F720FC7918F9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B064-44B0-A296-F720FC7918F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celkove'!$D$34:$D$37</c:f>
              <c:strCache>
                <c:ptCount val="4"/>
                <c:pt idx="0">
                  <c:v>Rozhodně nesouhlasím</c:v>
                </c:pt>
                <c:pt idx="1">
                  <c:v>Spíše nesouhlasím</c:v>
                </c:pt>
                <c:pt idx="2">
                  <c:v>Spíše souhlasím</c:v>
                </c:pt>
                <c:pt idx="3">
                  <c:v>Rozhodně souhlasím</c:v>
                </c:pt>
              </c:strCache>
            </c:strRef>
          </c:cat>
          <c:val>
            <c:numRef>
              <c:f>'skola celkove'!$E$34:$E$37</c:f>
              <c:numCache>
                <c:formatCode>General</c:formatCode>
                <c:ptCount val="4"/>
                <c:pt idx="0">
                  <c:v>29</c:v>
                </c:pt>
                <c:pt idx="1">
                  <c:v>33</c:v>
                </c:pt>
                <c:pt idx="2">
                  <c:v>47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064-44B0-A296-F720FC791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cs-CZ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cs-CZ" sz="1300" b="0" strike="noStrike" spc="-1">
                <a:latin typeface="Arial"/>
              </a:rPr>
              <a:t>Naši paní učitelku zajímá můj názor.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'skola celkove'!$E$41</c:f>
              <c:strCache>
                <c:ptCount val="1"/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BF2-4C5B-A8EC-39A98E8BD63A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8BF2-4C5B-A8EC-39A98E8BD63A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8BF2-4C5B-A8EC-39A98E8BD63A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8BF2-4C5B-A8EC-39A98E8BD63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celkove'!$D$42:$D$45</c:f>
              <c:strCache>
                <c:ptCount val="4"/>
                <c:pt idx="0">
                  <c:v>Rozhodně nesouhlasím</c:v>
                </c:pt>
                <c:pt idx="1">
                  <c:v>Spíše nesouhlasím</c:v>
                </c:pt>
                <c:pt idx="2">
                  <c:v>Spíše souhlasím</c:v>
                </c:pt>
                <c:pt idx="3">
                  <c:v>Rozhodně souhlasím</c:v>
                </c:pt>
              </c:strCache>
            </c:strRef>
          </c:cat>
          <c:val>
            <c:numRef>
              <c:f>'skola celkove'!$E$42:$E$45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53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BF2-4C5B-A8EC-39A98E8BD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cs-CZ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cs-CZ" sz="1300" b="0" strike="noStrike" spc="-1">
                <a:latin typeface="Arial"/>
              </a:rPr>
              <a:t>Učitelé na naší škole jsou k nám spravedliví.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'skola celkove'!$E$48</c:f>
              <c:strCache>
                <c:ptCount val="1"/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D4D-4EA0-87ED-46F22716883E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BD4D-4EA0-87ED-46F22716883E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BD4D-4EA0-87ED-46F22716883E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BD4D-4EA0-87ED-46F22716883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celkove'!$D$49:$D$52</c:f>
              <c:strCache>
                <c:ptCount val="4"/>
                <c:pt idx="0">
                  <c:v>Rozhodně nesouhlasím</c:v>
                </c:pt>
                <c:pt idx="1">
                  <c:v>Spíše nesouhlasím</c:v>
                </c:pt>
                <c:pt idx="2">
                  <c:v>Spíše souhlasím</c:v>
                </c:pt>
                <c:pt idx="3">
                  <c:v>Rozhodně souhlasím</c:v>
                </c:pt>
              </c:strCache>
            </c:strRef>
          </c:cat>
          <c:val>
            <c:numRef>
              <c:f>'skola celkove'!$E$49:$E$52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48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D4D-4EA0-87ED-46F227168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cs-CZ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cs-CZ" sz="1300" b="0" strike="noStrike" spc="-1">
                <a:latin typeface="Arial"/>
              </a:rPr>
              <a:t>Spolužáci ve třídě mě přijímají do kolektivu a zajímá je můj názor.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'skola celkove'!$E$55</c:f>
              <c:strCache>
                <c:ptCount val="1"/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419-4C72-A58C-9C10BCAEFA8C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7419-4C72-A58C-9C10BCAEFA8C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7419-4C72-A58C-9C10BCAEFA8C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7419-4C72-A58C-9C10BCAEFA8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celkove'!$D$56:$D$59</c:f>
              <c:strCache>
                <c:ptCount val="4"/>
                <c:pt idx="0">
                  <c:v>Rozhodně nesouhlasím</c:v>
                </c:pt>
                <c:pt idx="1">
                  <c:v>Spíše nesouhlasím</c:v>
                </c:pt>
                <c:pt idx="2">
                  <c:v>Spíše souhlasím</c:v>
                </c:pt>
                <c:pt idx="3">
                  <c:v>Rozhodně souhlasím</c:v>
                </c:pt>
              </c:strCache>
            </c:strRef>
          </c:cat>
          <c:val>
            <c:numRef>
              <c:f>'skola celkove'!$E$56:$E$59</c:f>
              <c:numCache>
                <c:formatCode>General</c:formatCode>
                <c:ptCount val="4"/>
                <c:pt idx="0">
                  <c:v>10</c:v>
                </c:pt>
                <c:pt idx="1">
                  <c:v>24</c:v>
                </c:pt>
                <c:pt idx="2">
                  <c:v>63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419-4C72-A58C-9C10BCAEFA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cs-CZ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cs-CZ" sz="1300" b="0" strike="noStrike" spc="-1">
                <a:latin typeface="Arial"/>
              </a:rPr>
              <a:t>Ve třídě se vzájemně respektujeme (uznáváme).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'skola celkove'!$E$62</c:f>
              <c:strCache>
                <c:ptCount val="1"/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909-4A1A-BDB0-401070C8651F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9909-4A1A-BDB0-401070C8651F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9909-4A1A-BDB0-401070C8651F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9909-4A1A-BDB0-401070C8651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celkove'!$D$63:$D$66</c:f>
              <c:strCache>
                <c:ptCount val="4"/>
                <c:pt idx="0">
                  <c:v>Rozhodně nesouhlasím</c:v>
                </c:pt>
                <c:pt idx="1">
                  <c:v>Spíše nesouhlasím</c:v>
                </c:pt>
                <c:pt idx="2">
                  <c:v>Spíše souhlasím</c:v>
                </c:pt>
                <c:pt idx="3">
                  <c:v>Rozhodně souhlasím</c:v>
                </c:pt>
              </c:strCache>
            </c:strRef>
          </c:cat>
          <c:val>
            <c:numRef>
              <c:f>'skola celkove'!$E$63:$E$66</c:f>
              <c:numCache>
                <c:formatCode>General</c:formatCode>
                <c:ptCount val="4"/>
                <c:pt idx="0">
                  <c:v>7</c:v>
                </c:pt>
                <c:pt idx="1">
                  <c:v>44</c:v>
                </c:pt>
                <c:pt idx="2">
                  <c:v>55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09-4A1A-BDB0-401070C86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cs-CZ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lang="cs-CZ" sz="1300" b="0" strike="noStrike" spc="-1">
                <a:latin typeface="Arial"/>
              </a:rPr>
              <a:t>Ve třídě je někdo, z koho mám strach.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'skola celkove'!$E$69</c:f>
              <c:strCache>
                <c:ptCount val="1"/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8F3-424E-8AF9-FDDAE960F8F6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28F3-424E-8AF9-FDDAE960F8F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'skola celkove'!$D$70:$D$71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'skola celkove'!$E$70:$E$71</c:f>
              <c:numCache>
                <c:formatCode>General</c:formatCode>
                <c:ptCount val="2"/>
                <c:pt idx="0">
                  <c:v>25</c:v>
                </c:pt>
                <c:pt idx="1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F3-424E-8AF9-FDDAE960F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cs-CZ"/>
        </a:p>
      </c:txPr>
    </c:legend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Julie Medová</cp:lastModifiedBy>
  <cp:revision>7</cp:revision>
  <dcterms:created xsi:type="dcterms:W3CDTF">2019-05-16T07:28:00Z</dcterms:created>
  <dcterms:modified xsi:type="dcterms:W3CDTF">2019-05-17T09:19:00Z</dcterms:modified>
</cp:coreProperties>
</file>